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深圳市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盐田区</w:t>
      </w:r>
      <w:r>
        <w:rPr>
          <w:rFonts w:hint="eastAsia" w:ascii="仿宋_GB2312" w:hAnsi="仿宋_GB2312" w:eastAsia="仿宋_GB2312" w:cs="仿宋_GB2312"/>
          <w:sz w:val="32"/>
          <w:szCs w:val="32"/>
        </w:rPr>
        <w:t>投资推广和企业服务中心：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我司郑重承诺，申请的《盐田区构建现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代产业体系促进经济高质量发展扶持办法》-龙头及骨干企业研发办公和生产场地用房资助，将按照《盐田区产业发展资金管理规定》、《盐田区构建现代产业体系促进经济高质量发展扶持办法》及其申报指南的有关规定和要求，规范使用资金。我司自注册落户盐田区之日起五年内持续守法经营，不减少公司注册资本，不将公司的注册地、税务登记地迁出盐田区，该研发办公和生产场地自购置/租赁之日起五年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全部</w:t>
      </w:r>
      <w:r>
        <w:rPr>
          <w:rFonts w:hint="eastAsia" w:ascii="仿宋_GB2312" w:hAnsi="仿宋_GB2312" w:eastAsia="仿宋_GB2312" w:cs="仿宋_GB2312"/>
          <w:sz w:val="32"/>
          <w:szCs w:val="32"/>
        </w:rPr>
        <w:t>仅限于自用，不对外出租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、出让或以其他形式交由第三人使用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。如有违反上述承诺，我司同意按照贵单位的书面要求，将该申请项目的所获资助资金一次性全额退还。如逾期不退还的，我司愿意承担相应的法律责任。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承诺人：XXX公司（加盖公章）          </w:t>
      </w:r>
    </w:p>
    <w:p>
      <w:pPr>
        <w:wordWrap w:val="0"/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法定代表人（或负责人）（签字或加盖私章）：     XX年XX月XX日            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1NDYxMzgxZDQyMDU4YTgzNzgwZTZjMzBjMGI5YWEifQ=="/>
  </w:docVars>
  <w:rsids>
    <w:rsidRoot w:val="4A1947CF"/>
    <w:rsid w:val="00011179"/>
    <w:rsid w:val="0005167C"/>
    <w:rsid w:val="000C2BC5"/>
    <w:rsid w:val="00307CA3"/>
    <w:rsid w:val="003C6932"/>
    <w:rsid w:val="00571ADF"/>
    <w:rsid w:val="00614E64"/>
    <w:rsid w:val="006E3125"/>
    <w:rsid w:val="007440CB"/>
    <w:rsid w:val="00776BEA"/>
    <w:rsid w:val="008C486B"/>
    <w:rsid w:val="008E2EE3"/>
    <w:rsid w:val="009C5A90"/>
    <w:rsid w:val="00A05A54"/>
    <w:rsid w:val="00AC42D3"/>
    <w:rsid w:val="00BB3DFF"/>
    <w:rsid w:val="00CB57FE"/>
    <w:rsid w:val="00E26D8A"/>
    <w:rsid w:val="00E331EB"/>
    <w:rsid w:val="00E36300"/>
    <w:rsid w:val="00F475CF"/>
    <w:rsid w:val="1AC30D8E"/>
    <w:rsid w:val="3FFCD0FA"/>
    <w:rsid w:val="4A1947CF"/>
    <w:rsid w:val="5F856674"/>
    <w:rsid w:val="5FFD6AEF"/>
    <w:rsid w:val="67751E07"/>
    <w:rsid w:val="79FFBEDF"/>
    <w:rsid w:val="9B9FF1B4"/>
    <w:rsid w:val="CDFDCCF6"/>
    <w:rsid w:val="D9FE1AFB"/>
    <w:rsid w:val="FBF31BFB"/>
    <w:rsid w:val="FFDC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355</Words>
  <Characters>360</Characters>
  <Lines>2</Lines>
  <Paragraphs>1</Paragraphs>
  <TotalTime>55</TotalTime>
  <ScaleCrop>false</ScaleCrop>
  <LinksUpToDate>false</LinksUpToDate>
  <CharactersWithSpaces>396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2018-07-12T23:11:00Z</dcterms:created>
  <dc:creator>d</dc:creator>
  <cp:lastModifiedBy>Nikou</cp:lastModifiedBy>
  <dcterms:modified xsi:type="dcterms:W3CDTF">2022-08-16T06:15:38Z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26E9820BA96947AF9343943A1E3873D7</vt:lpwstr>
  </property>
</Properties>
</file>